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3F" w:rsidRPr="00943343" w:rsidRDefault="002C643F" w:rsidP="002C643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3343">
        <w:rPr>
          <w:b/>
          <w:bCs/>
          <w:color w:val="000000"/>
          <w:sz w:val="28"/>
          <w:szCs w:val="28"/>
        </w:rPr>
        <w:t>Аннотация</w:t>
      </w:r>
    </w:p>
    <w:p w:rsidR="002C643F" w:rsidRPr="00943343" w:rsidRDefault="002C643F" w:rsidP="002C643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43343">
        <w:rPr>
          <w:b/>
          <w:bCs/>
          <w:color w:val="000000"/>
          <w:sz w:val="28"/>
          <w:szCs w:val="28"/>
        </w:rPr>
        <w:t>к рабочей программе по литературному чтению (ФГОС) 1-е классы</w:t>
      </w:r>
    </w:p>
    <w:p w:rsidR="007E5588" w:rsidRPr="00943343" w:rsidRDefault="007E5588" w:rsidP="002C643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C643F" w:rsidRPr="00943343" w:rsidRDefault="002C643F" w:rsidP="002C6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Программа составлена на основе Федерального государственного образовательного стандарта начального общего образования;  учебно-методического комплекта «Школа России», а именно авторской программы В.Г.Горецкого, В.А.Кирюшкина «Русская азбука», Л. Ф. Климановой, В. Г. Горецкого, М. В. </w:t>
      </w:r>
      <w:proofErr w:type="spellStart"/>
      <w:r w:rsidRPr="00943343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Головановой</w:t>
      </w:r>
      <w:proofErr w:type="spellEnd"/>
      <w:r w:rsidRPr="0094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«Литературное чтение».</w:t>
      </w:r>
    </w:p>
    <w:p w:rsidR="002C643F" w:rsidRPr="00943343" w:rsidRDefault="002C643F" w:rsidP="002C6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Программа обеспечена следующим учебно-методическим комплектом: В.Г.Горецкий, В.А.Кирюшкин, Л.А.Виноградская, </w:t>
      </w:r>
      <w:proofErr w:type="spellStart"/>
      <w:r w:rsidRPr="00943343">
        <w:rPr>
          <w:rFonts w:ascii="Times New Roman" w:eastAsia="Times New Roman" w:hAnsi="Times New Roman" w:cs="Times New Roman"/>
          <w:color w:val="000000"/>
          <w:sz w:val="28"/>
          <w:szCs w:val="28"/>
        </w:rPr>
        <w:t>М.В.Бойкина</w:t>
      </w:r>
      <w:proofErr w:type="spellEnd"/>
      <w:r w:rsidRPr="0094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«Азбука» в 2–</w:t>
      </w:r>
      <w:proofErr w:type="spellStart"/>
      <w:r w:rsidR="009F0CC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="009F0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частях. М. «Просвещение», 2019</w:t>
      </w:r>
      <w:r w:rsidRPr="0094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г.,</w:t>
      </w:r>
      <w:r w:rsidR="00FF2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2021г, </w:t>
      </w:r>
      <w:r w:rsidRPr="0094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 Ф. Климановой, В. Г. Горецкого, М. В. </w:t>
      </w:r>
      <w:proofErr w:type="spellStart"/>
      <w:r w:rsidRPr="00943343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Головановой</w:t>
      </w:r>
      <w:proofErr w:type="spellEnd"/>
      <w:r w:rsidRPr="0094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«Литературное чтение»</w:t>
      </w:r>
      <w:proofErr w:type="gramStart"/>
      <w:r w:rsidRPr="009433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4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4334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4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9F0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частях,  М. «Просвещение», </w:t>
      </w:r>
      <w:r w:rsidR="00FF23DD">
        <w:rPr>
          <w:rFonts w:ascii="Times New Roman" w:eastAsia="Times New Roman" w:hAnsi="Times New Roman" w:cs="Times New Roman"/>
          <w:color w:val="000000"/>
          <w:sz w:val="28"/>
          <w:szCs w:val="28"/>
        </w:rPr>
        <w:t>2019г, 2021г</w:t>
      </w:r>
      <w:r w:rsidRPr="0094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943343" w:rsidRPr="009433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643F" w:rsidRPr="00943343" w:rsidRDefault="002C643F" w:rsidP="007E5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</w:t>
      </w:r>
    </w:p>
    <w:p w:rsidR="00943343" w:rsidRPr="00943343" w:rsidRDefault="002C643F" w:rsidP="0094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изучение литературного чтения в 1 классе отводится 2 часа в неделю, всег</w:t>
      </w:r>
      <w:r w:rsidR="00943343"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о- 66 часов (33 учебные недели) согла</w:t>
      </w:r>
      <w:r w:rsidR="00FF2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 учебному плану школы на 2021-2022</w:t>
      </w:r>
      <w:r w:rsidR="00943343"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43343"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proofErr w:type="gramStart"/>
      <w:r w:rsidR="00943343"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.г</w:t>
      </w:r>
      <w:proofErr w:type="gramEnd"/>
      <w:r w:rsidR="00943343"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proofErr w:type="spellEnd"/>
    </w:p>
    <w:p w:rsidR="00800707" w:rsidRDefault="00800707" w:rsidP="008007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0707" w:rsidRDefault="00800707" w:rsidP="008007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0707" w:rsidRDefault="00800707" w:rsidP="008007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0707" w:rsidRDefault="00800707" w:rsidP="008007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0707" w:rsidRDefault="00800707" w:rsidP="008007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0707" w:rsidRDefault="00800707" w:rsidP="008007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0707" w:rsidRDefault="00800707" w:rsidP="008007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0707" w:rsidRDefault="00800707" w:rsidP="008007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0707" w:rsidRDefault="00800707" w:rsidP="008007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0707" w:rsidRDefault="00800707" w:rsidP="008007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0707" w:rsidRDefault="00800707" w:rsidP="008007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0707" w:rsidRDefault="00800707" w:rsidP="008007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0707" w:rsidRDefault="00800707" w:rsidP="008007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0707" w:rsidRDefault="00800707" w:rsidP="008007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0707" w:rsidRDefault="00800707" w:rsidP="008007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0707" w:rsidRDefault="00800707" w:rsidP="008007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0707" w:rsidRDefault="00800707" w:rsidP="008007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0707" w:rsidRDefault="00800707" w:rsidP="008007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0707" w:rsidRDefault="00800707" w:rsidP="008007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0707" w:rsidRDefault="00800707" w:rsidP="008007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0707" w:rsidRDefault="00800707" w:rsidP="008007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0707" w:rsidRDefault="00800707" w:rsidP="008007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0707" w:rsidRDefault="00800707" w:rsidP="008007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0707" w:rsidRDefault="00800707" w:rsidP="008007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0707" w:rsidRDefault="00800707" w:rsidP="008007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0707" w:rsidRDefault="00800707" w:rsidP="008007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0707" w:rsidRDefault="00800707" w:rsidP="008007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0707" w:rsidRDefault="00800707" w:rsidP="008007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0707" w:rsidRPr="00385F76" w:rsidRDefault="00800707" w:rsidP="0080070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85F76">
        <w:rPr>
          <w:b/>
          <w:bCs/>
          <w:color w:val="000000"/>
          <w:sz w:val="28"/>
          <w:szCs w:val="28"/>
        </w:rPr>
        <w:lastRenderedPageBreak/>
        <w:t>Аннотация</w:t>
      </w:r>
    </w:p>
    <w:p w:rsidR="00800707" w:rsidRPr="00385F76" w:rsidRDefault="00800707" w:rsidP="0080070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85F76">
        <w:rPr>
          <w:b/>
          <w:bCs/>
          <w:color w:val="000000"/>
          <w:sz w:val="28"/>
          <w:szCs w:val="28"/>
        </w:rPr>
        <w:t xml:space="preserve">к рабочей программе по литературному чтению (ФГОС) </w:t>
      </w:r>
      <w:r>
        <w:rPr>
          <w:b/>
          <w:bCs/>
          <w:color w:val="000000"/>
          <w:sz w:val="28"/>
          <w:szCs w:val="28"/>
        </w:rPr>
        <w:t>2</w:t>
      </w:r>
      <w:r w:rsidRPr="00385F76">
        <w:rPr>
          <w:b/>
          <w:bCs/>
          <w:color w:val="000000"/>
          <w:sz w:val="28"/>
          <w:szCs w:val="28"/>
        </w:rPr>
        <w:t xml:space="preserve"> –е  классы</w:t>
      </w:r>
    </w:p>
    <w:p w:rsidR="00800707" w:rsidRPr="00385F76" w:rsidRDefault="00800707" w:rsidP="0080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F76"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учебного предмета «Литературное чтение»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«Литературное чтение»</w:t>
      </w:r>
      <w:r w:rsidRPr="00385F76">
        <w:rPr>
          <w:rFonts w:ascii="Times New Roman" w:hAnsi="Times New Roman" w:cs="Times New Roman"/>
          <w:color w:val="231F20"/>
          <w:sz w:val="28"/>
          <w:szCs w:val="28"/>
        </w:rPr>
        <w:t> Л. Ф. Климанова, В.Г. Горецкого»</w:t>
      </w:r>
      <w:r w:rsidRPr="00385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00707" w:rsidRPr="00385F76" w:rsidRDefault="00800707" w:rsidP="0080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F7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обеспечена следующим учебно-методическим комплектом</w:t>
      </w:r>
      <w:proofErr w:type="gramStart"/>
      <w:r w:rsidRPr="00385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:. </w:t>
      </w:r>
      <w:proofErr w:type="gramEnd"/>
      <w:r w:rsidRPr="00385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Ф.Л Климановой, В. Г. Горецкого, М. В. </w:t>
      </w:r>
      <w:proofErr w:type="spellStart"/>
      <w:r w:rsidRPr="00385F76">
        <w:rPr>
          <w:rFonts w:ascii="Times New Roman" w:eastAsia="Times New Roman" w:hAnsi="Times New Roman" w:cs="Times New Roman"/>
          <w:color w:val="000000"/>
          <w:sz w:val="28"/>
          <w:szCs w:val="28"/>
        </w:rPr>
        <w:t>Голо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«Литературное чтение». 2</w:t>
      </w:r>
      <w:r w:rsidRPr="00385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 в 2</w:t>
      </w:r>
      <w:r w:rsidR="00FF2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частях,  М. «Просвещение», 2019</w:t>
      </w:r>
      <w:r w:rsidRPr="00385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FF23DD">
        <w:rPr>
          <w:rFonts w:ascii="Times New Roman" w:eastAsia="Times New Roman" w:hAnsi="Times New Roman" w:cs="Times New Roman"/>
          <w:color w:val="000000"/>
          <w:sz w:val="28"/>
          <w:szCs w:val="28"/>
        </w:rPr>
        <w:t>, 2021г.</w:t>
      </w:r>
    </w:p>
    <w:p w:rsidR="00800707" w:rsidRPr="00385F76" w:rsidRDefault="00800707" w:rsidP="00800707">
      <w:pPr>
        <w:pStyle w:val="a3"/>
        <w:spacing w:before="0" w:beforeAutospacing="0" w:after="0" w:afterAutospacing="0"/>
        <w:ind w:firstLine="708"/>
        <w:rPr>
          <w:color w:val="231F20"/>
          <w:sz w:val="28"/>
          <w:szCs w:val="28"/>
        </w:rPr>
      </w:pPr>
    </w:p>
    <w:p w:rsidR="00800707" w:rsidRPr="00385F76" w:rsidRDefault="00800707" w:rsidP="00800707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00707" w:rsidRPr="00385F76" w:rsidRDefault="00800707" w:rsidP="0080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0707" w:rsidRPr="00943343" w:rsidRDefault="00800707" w:rsidP="0080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зучение литературного чтения во 2 классе отводится 3</w:t>
      </w:r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часа в неделю, всег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о- 102часа (34</w:t>
      </w:r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учебные недели) согла</w:t>
      </w:r>
      <w:r w:rsidR="00FF2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 учебному плану школы на 2021-2022</w:t>
      </w:r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proofErr w:type="gramStart"/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.г</w:t>
      </w:r>
      <w:proofErr w:type="gramEnd"/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proofErr w:type="spellEnd"/>
    </w:p>
    <w:p w:rsidR="002C643F" w:rsidRPr="002C643F" w:rsidRDefault="002C643F" w:rsidP="002C6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643F" w:rsidRPr="00671F61" w:rsidRDefault="002C643F" w:rsidP="002C6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20D4" w:rsidRDefault="008520D4"/>
    <w:p w:rsidR="002C643F" w:rsidRDefault="002C643F"/>
    <w:p w:rsidR="00943343" w:rsidRDefault="00943343" w:rsidP="009433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0707" w:rsidRDefault="00800707" w:rsidP="009433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0707" w:rsidRDefault="00800707" w:rsidP="009433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0707" w:rsidRDefault="00800707" w:rsidP="009433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0707" w:rsidRDefault="00800707" w:rsidP="009433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0707" w:rsidRDefault="00800707" w:rsidP="009433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0707" w:rsidRDefault="00800707" w:rsidP="009433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0707" w:rsidRDefault="00800707" w:rsidP="009433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0707" w:rsidRDefault="00800707" w:rsidP="009433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0707" w:rsidRDefault="00800707" w:rsidP="009433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0707" w:rsidRDefault="00800707" w:rsidP="009433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0707" w:rsidRDefault="00800707" w:rsidP="009433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0707" w:rsidRDefault="00800707" w:rsidP="009433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0707" w:rsidRDefault="00800707" w:rsidP="009433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0707" w:rsidRDefault="00800707" w:rsidP="009433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0707" w:rsidRDefault="00800707" w:rsidP="009433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0707" w:rsidRDefault="00800707" w:rsidP="009433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0707" w:rsidRDefault="00800707" w:rsidP="009433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0707" w:rsidRDefault="00800707" w:rsidP="009433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0707" w:rsidRDefault="00800707" w:rsidP="009433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00707" w:rsidRPr="000F2A78" w:rsidRDefault="00800707" w:rsidP="0094334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C643F" w:rsidRDefault="002C643F"/>
    <w:p w:rsidR="00385F76" w:rsidRPr="00385F76" w:rsidRDefault="00385F76" w:rsidP="00385F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85F76">
        <w:rPr>
          <w:b/>
          <w:bCs/>
          <w:color w:val="000000"/>
          <w:sz w:val="28"/>
          <w:szCs w:val="28"/>
        </w:rPr>
        <w:lastRenderedPageBreak/>
        <w:t>Аннотация</w:t>
      </w:r>
    </w:p>
    <w:p w:rsidR="00385F76" w:rsidRPr="00385F76" w:rsidRDefault="00385F76" w:rsidP="00385F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85F76">
        <w:rPr>
          <w:b/>
          <w:bCs/>
          <w:color w:val="000000"/>
          <w:sz w:val="28"/>
          <w:szCs w:val="28"/>
        </w:rPr>
        <w:t xml:space="preserve">к рабочей программе по литературному чтению (ФГОС) </w:t>
      </w:r>
      <w:r>
        <w:rPr>
          <w:b/>
          <w:bCs/>
          <w:color w:val="000000"/>
          <w:sz w:val="28"/>
          <w:szCs w:val="28"/>
        </w:rPr>
        <w:t>3</w:t>
      </w:r>
      <w:r w:rsidRPr="00385F76">
        <w:rPr>
          <w:b/>
          <w:bCs/>
          <w:color w:val="000000"/>
          <w:sz w:val="28"/>
          <w:szCs w:val="28"/>
        </w:rPr>
        <w:t xml:space="preserve"> –е  классы</w:t>
      </w:r>
    </w:p>
    <w:p w:rsidR="00385F76" w:rsidRPr="00385F76" w:rsidRDefault="00385F76" w:rsidP="00385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F76"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учебного предмета «Литературное чтение»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«Литературное чтение»</w:t>
      </w:r>
      <w:r w:rsidRPr="00385F76">
        <w:rPr>
          <w:rFonts w:ascii="Times New Roman" w:hAnsi="Times New Roman" w:cs="Times New Roman"/>
          <w:color w:val="231F20"/>
          <w:sz w:val="28"/>
          <w:szCs w:val="28"/>
        </w:rPr>
        <w:t> Л. Ф. Климанова, В.Г. Горецкого»</w:t>
      </w:r>
      <w:r w:rsidRPr="00385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85F76" w:rsidRPr="00385F76" w:rsidRDefault="00385F76" w:rsidP="00385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F7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обеспечена следующим учебно-методическим комплектом</w:t>
      </w:r>
      <w:proofErr w:type="gramStart"/>
      <w:r w:rsidRPr="00385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:. </w:t>
      </w:r>
      <w:proofErr w:type="gramEnd"/>
      <w:r w:rsidRPr="00385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Ф.Л Климановой, В. Г. Горецкого, М. В. </w:t>
      </w:r>
      <w:proofErr w:type="spellStart"/>
      <w:r w:rsidRPr="00385F76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«Литературное чтение». 3</w:t>
      </w:r>
      <w:r w:rsidRPr="00385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 в 2</w:t>
      </w:r>
      <w:r w:rsidR="00173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частях,  М. «Просвещение», 2018</w:t>
      </w:r>
      <w:r w:rsidRPr="00385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FF23DD">
        <w:rPr>
          <w:rFonts w:ascii="Times New Roman" w:eastAsia="Times New Roman" w:hAnsi="Times New Roman" w:cs="Times New Roman"/>
          <w:color w:val="000000"/>
          <w:sz w:val="28"/>
          <w:szCs w:val="28"/>
        </w:rPr>
        <w:t>, 2019г., 2021г</w:t>
      </w:r>
    </w:p>
    <w:p w:rsidR="00385F76" w:rsidRPr="00385F76" w:rsidRDefault="00385F76" w:rsidP="00385F76">
      <w:pPr>
        <w:pStyle w:val="a3"/>
        <w:spacing w:before="0" w:beforeAutospacing="0" w:after="0" w:afterAutospacing="0"/>
        <w:ind w:firstLine="708"/>
        <w:rPr>
          <w:color w:val="231F20"/>
          <w:sz w:val="28"/>
          <w:szCs w:val="28"/>
        </w:rPr>
      </w:pPr>
    </w:p>
    <w:p w:rsidR="00385F76" w:rsidRPr="00385F76" w:rsidRDefault="00385F76" w:rsidP="00385F76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385F76" w:rsidRPr="00385F76" w:rsidRDefault="00385F76" w:rsidP="00385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5F76" w:rsidRPr="00943343" w:rsidRDefault="00385F76" w:rsidP="00385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зучение литературного чтения в 3 классе отводится 3</w:t>
      </w:r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часа в неделю, всег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о- 102часа (34</w:t>
      </w:r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учебные недели) согла</w:t>
      </w:r>
      <w:r w:rsidR="00FF2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 учебному плану школы на 2021-2022</w:t>
      </w:r>
      <w:r w:rsidR="008F3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proofErr w:type="gramStart"/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.г</w:t>
      </w:r>
      <w:proofErr w:type="gramEnd"/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proofErr w:type="spellEnd"/>
    </w:p>
    <w:p w:rsidR="00385F76" w:rsidRDefault="00385F76" w:rsidP="00385F76">
      <w:pPr>
        <w:tabs>
          <w:tab w:val="left" w:pos="1800"/>
        </w:tabs>
      </w:pPr>
    </w:p>
    <w:p w:rsidR="002C643F" w:rsidRDefault="002C643F"/>
    <w:p w:rsidR="00800707" w:rsidRDefault="00800707"/>
    <w:p w:rsidR="00800707" w:rsidRDefault="00800707"/>
    <w:p w:rsidR="00800707" w:rsidRDefault="00800707"/>
    <w:p w:rsidR="00800707" w:rsidRDefault="00800707"/>
    <w:p w:rsidR="00800707" w:rsidRDefault="00800707"/>
    <w:p w:rsidR="00800707" w:rsidRDefault="00800707"/>
    <w:p w:rsidR="00800707" w:rsidRDefault="00800707"/>
    <w:p w:rsidR="00800707" w:rsidRDefault="00800707"/>
    <w:p w:rsidR="00800707" w:rsidRDefault="00800707"/>
    <w:p w:rsidR="00800707" w:rsidRDefault="00800707"/>
    <w:p w:rsidR="00800707" w:rsidRDefault="00800707"/>
    <w:p w:rsidR="00800707" w:rsidRDefault="00800707"/>
    <w:p w:rsidR="00800707" w:rsidRDefault="00800707"/>
    <w:p w:rsidR="002C643F" w:rsidRDefault="002C643F"/>
    <w:p w:rsidR="00FF23DD" w:rsidRDefault="00FF23DD"/>
    <w:p w:rsidR="002C643F" w:rsidRPr="000F2A78" w:rsidRDefault="002C643F" w:rsidP="002C643F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00707" w:rsidRPr="00385F76" w:rsidRDefault="00800707" w:rsidP="0080070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85F76">
        <w:rPr>
          <w:b/>
          <w:bCs/>
          <w:color w:val="000000"/>
          <w:sz w:val="28"/>
          <w:szCs w:val="28"/>
        </w:rPr>
        <w:lastRenderedPageBreak/>
        <w:t>Аннотация</w:t>
      </w:r>
    </w:p>
    <w:p w:rsidR="00800707" w:rsidRPr="00385F76" w:rsidRDefault="00800707" w:rsidP="0080070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85F76">
        <w:rPr>
          <w:b/>
          <w:bCs/>
          <w:color w:val="000000"/>
          <w:sz w:val="28"/>
          <w:szCs w:val="28"/>
        </w:rPr>
        <w:t>к рабочей программе по литературному чтению (ФГОС) 4 –е  классы</w:t>
      </w:r>
    </w:p>
    <w:p w:rsidR="00800707" w:rsidRPr="00385F76" w:rsidRDefault="00800707" w:rsidP="0080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F76"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учебного предмета «Литературное чтение»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«Литературное чтение»</w:t>
      </w:r>
      <w:r w:rsidRPr="00385F76">
        <w:rPr>
          <w:rFonts w:ascii="Times New Roman" w:hAnsi="Times New Roman" w:cs="Times New Roman"/>
          <w:color w:val="231F20"/>
          <w:sz w:val="28"/>
          <w:szCs w:val="28"/>
        </w:rPr>
        <w:t> Л. Ф. Климанова, В.Г. Горецкого»</w:t>
      </w:r>
      <w:r w:rsidRPr="00385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00707" w:rsidRPr="00385F76" w:rsidRDefault="00800707" w:rsidP="0080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F7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обеспечена следующим учебно-методическим комплектом</w:t>
      </w:r>
      <w:proofErr w:type="gramStart"/>
      <w:r w:rsidRPr="00385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:. </w:t>
      </w:r>
      <w:proofErr w:type="gramEnd"/>
      <w:r w:rsidRPr="00385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Ф.Л Климановой, В. Г. Горецкого, М. В. </w:t>
      </w:r>
      <w:proofErr w:type="spellStart"/>
      <w:r w:rsidRPr="00385F76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Головановой</w:t>
      </w:r>
      <w:proofErr w:type="spellEnd"/>
      <w:r w:rsidRPr="00385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«Литературное чтение». 4 класс в 2</w:t>
      </w:r>
      <w:r w:rsidR="00FF2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частях,  М. «Просвещение», 2018</w:t>
      </w:r>
      <w:r w:rsidRPr="00385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FF23DD">
        <w:rPr>
          <w:rFonts w:ascii="Times New Roman" w:eastAsia="Times New Roman" w:hAnsi="Times New Roman" w:cs="Times New Roman"/>
          <w:color w:val="000000"/>
          <w:sz w:val="28"/>
          <w:szCs w:val="28"/>
        </w:rPr>
        <w:t>, 2019г, 2021г</w:t>
      </w:r>
    </w:p>
    <w:p w:rsidR="00800707" w:rsidRPr="00385F76" w:rsidRDefault="00800707" w:rsidP="00800707">
      <w:pPr>
        <w:pStyle w:val="a3"/>
        <w:spacing w:before="0" w:beforeAutospacing="0" w:after="0" w:afterAutospacing="0"/>
        <w:ind w:firstLine="708"/>
        <w:rPr>
          <w:color w:val="231F20"/>
          <w:sz w:val="28"/>
          <w:szCs w:val="28"/>
        </w:rPr>
      </w:pPr>
    </w:p>
    <w:p w:rsidR="00800707" w:rsidRPr="00385F76" w:rsidRDefault="00800707" w:rsidP="00800707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00707" w:rsidRPr="00385F76" w:rsidRDefault="00800707" w:rsidP="0080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0707" w:rsidRPr="00943343" w:rsidRDefault="00800707" w:rsidP="0080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зучение литературного чтения в 4 классе отводится 3</w:t>
      </w:r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часа в неделю, всег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о- 102часа (34</w:t>
      </w:r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учебные недели) согла</w:t>
      </w:r>
      <w:r w:rsidR="00FF2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сно учебному плану школы на 2021-2022 </w:t>
      </w:r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proofErr w:type="gramStart"/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.г</w:t>
      </w:r>
      <w:proofErr w:type="gramEnd"/>
      <w:r w:rsidRPr="00943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</w:p>
    <w:p w:rsidR="00800707" w:rsidRDefault="00800707" w:rsidP="00800707">
      <w:pPr>
        <w:tabs>
          <w:tab w:val="left" w:pos="1800"/>
        </w:tabs>
      </w:pPr>
    </w:p>
    <w:p w:rsidR="00800707" w:rsidRDefault="00800707" w:rsidP="008007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2A78">
        <w:rPr>
          <w:color w:val="000000"/>
          <w:sz w:val="28"/>
          <w:szCs w:val="28"/>
        </w:rPr>
        <w:t>.</w:t>
      </w:r>
    </w:p>
    <w:p w:rsidR="00800707" w:rsidRDefault="00800707" w:rsidP="008007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C643F" w:rsidRDefault="002C643F"/>
    <w:sectPr w:rsidR="002C643F" w:rsidSect="0085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643F"/>
    <w:rsid w:val="000E3A86"/>
    <w:rsid w:val="0017393B"/>
    <w:rsid w:val="002C643F"/>
    <w:rsid w:val="002F03D5"/>
    <w:rsid w:val="00385F76"/>
    <w:rsid w:val="004E3618"/>
    <w:rsid w:val="00591870"/>
    <w:rsid w:val="007E5588"/>
    <w:rsid w:val="00800707"/>
    <w:rsid w:val="008520D4"/>
    <w:rsid w:val="008F381B"/>
    <w:rsid w:val="00943343"/>
    <w:rsid w:val="009F0CC6"/>
    <w:rsid w:val="00B04ED2"/>
    <w:rsid w:val="00B54FB2"/>
    <w:rsid w:val="00B9621A"/>
    <w:rsid w:val="00F54E89"/>
    <w:rsid w:val="00FF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C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Ислам</cp:lastModifiedBy>
  <cp:revision>17</cp:revision>
  <cp:lastPrinted>2008-03-13T22:53:00Z</cp:lastPrinted>
  <dcterms:created xsi:type="dcterms:W3CDTF">2008-03-14T04:31:00Z</dcterms:created>
  <dcterms:modified xsi:type="dcterms:W3CDTF">2021-09-29T18:58:00Z</dcterms:modified>
</cp:coreProperties>
</file>